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E37" w:rsidRDefault="00BB2E37" w:rsidP="00BB2E37">
      <w:pPr>
        <w:shd w:val="clear" w:color="auto" w:fill="FFFFFF"/>
        <w:ind w:right="10"/>
        <w:jc w:val="center"/>
        <w:rPr>
          <w:b/>
          <w:spacing w:val="-2"/>
          <w:sz w:val="24"/>
          <w:szCs w:val="24"/>
        </w:rPr>
      </w:pPr>
      <w:r>
        <w:rPr>
          <w:b/>
          <w:spacing w:val="-2"/>
          <w:sz w:val="24"/>
          <w:szCs w:val="24"/>
        </w:rPr>
        <w:t>TASLAKLAR HAKKINDA GÖRÜŞ BİLDİRİLMESİNDE KULLANILACAK FORM</w:t>
      </w:r>
    </w:p>
    <w:p w:rsidR="002F75B1" w:rsidRDefault="002F75B1" w:rsidP="00884C5D">
      <w:pPr>
        <w:shd w:val="clear" w:color="auto" w:fill="FFFFFF"/>
        <w:ind w:left="851" w:right="10"/>
        <w:jc w:val="both"/>
        <w:rPr>
          <w:spacing w:val="-2"/>
          <w:sz w:val="24"/>
          <w:szCs w:val="24"/>
        </w:rPr>
      </w:pPr>
    </w:p>
    <w:p w:rsidR="00BB2E37" w:rsidRDefault="00BB2E37" w:rsidP="00884C5D">
      <w:pPr>
        <w:shd w:val="clear" w:color="auto" w:fill="FFFFFF"/>
        <w:ind w:left="851" w:right="10"/>
        <w:jc w:val="both"/>
        <w:rPr>
          <w:spacing w:val="-2"/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5812"/>
        <w:gridCol w:w="6520"/>
      </w:tblGrid>
      <w:tr w:rsidR="00BB2E37" w:rsidTr="00051031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Default="00BB2E37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Taslağın Geneli Üz</w:t>
            </w:r>
            <w:r w:rsidR="00884C5D">
              <w:rPr>
                <w:b/>
                <w:spacing w:val="-2"/>
                <w:sz w:val="24"/>
                <w:szCs w:val="24"/>
              </w:rPr>
              <w:t>erindeki Görüş ve Değerlendirme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Default="00BB2E37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BB2E37" w:rsidTr="00051031"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Pr="00884C5D" w:rsidRDefault="00BB2E37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BB2E37" w:rsidRPr="00884C5D" w:rsidRDefault="00BB2E37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BB2E37" w:rsidRPr="00884C5D" w:rsidRDefault="00BB2E37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BB2E37" w:rsidRPr="00884C5D" w:rsidRDefault="00BB2E37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BB2E37" w:rsidRPr="00884C5D" w:rsidRDefault="00BB2E37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BB2E37" w:rsidRPr="00884C5D" w:rsidRDefault="00BB2E37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BB2E37" w:rsidRPr="00884C5D" w:rsidRDefault="00BB2E37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BB2E37" w:rsidRPr="00884C5D" w:rsidRDefault="00BB2E37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BB2E37" w:rsidRPr="00884C5D" w:rsidRDefault="00BB2E37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BB2E37" w:rsidRPr="00884C5D" w:rsidRDefault="00BB2E37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BB2E37" w:rsidRPr="00884C5D" w:rsidRDefault="00BB2E37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BB2E37" w:rsidRDefault="00BB2E37" w:rsidP="00884C5D">
            <w:pPr>
              <w:ind w:right="10"/>
              <w:rPr>
                <w:b/>
                <w:spacing w:val="-2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Pr="00884C5D" w:rsidRDefault="00BB2E37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884C5D" w:rsidRPr="00884C5D" w:rsidRDefault="00884C5D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884C5D" w:rsidRPr="00884C5D" w:rsidRDefault="00884C5D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884C5D" w:rsidRPr="00884C5D" w:rsidRDefault="00884C5D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884C5D" w:rsidRDefault="00884C5D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884C5D" w:rsidRDefault="00884C5D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884C5D" w:rsidRDefault="00884C5D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884C5D" w:rsidRDefault="00884C5D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884C5D" w:rsidRPr="00884C5D" w:rsidRDefault="00884C5D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884C5D" w:rsidRPr="00884C5D" w:rsidRDefault="00884C5D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884C5D" w:rsidRPr="00884C5D" w:rsidRDefault="00884C5D" w:rsidP="00884C5D">
            <w:pPr>
              <w:ind w:right="10"/>
              <w:rPr>
                <w:spacing w:val="-2"/>
                <w:sz w:val="24"/>
                <w:szCs w:val="24"/>
              </w:rPr>
            </w:pPr>
          </w:p>
          <w:p w:rsidR="00884C5D" w:rsidRDefault="00884C5D" w:rsidP="00884C5D">
            <w:pPr>
              <w:ind w:right="10"/>
              <w:rPr>
                <w:b/>
                <w:spacing w:val="-2"/>
                <w:sz w:val="24"/>
                <w:szCs w:val="24"/>
              </w:rPr>
            </w:pPr>
          </w:p>
        </w:tc>
        <w:bookmarkStart w:id="0" w:name="_GoBack"/>
        <w:bookmarkEnd w:id="0"/>
      </w:tr>
      <w:tr w:rsidR="00BB2E37" w:rsidTr="000510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Default="00BB2E37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Taslak Maddesi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Default="00BB2E37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Görüş ve Değerlendirme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Default="00BB2E37">
            <w:pPr>
              <w:ind w:right="10"/>
              <w:jc w:val="center"/>
              <w:rPr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Teklif</w:t>
            </w:r>
          </w:p>
        </w:tc>
      </w:tr>
      <w:tr w:rsidR="00BB2E37" w:rsidTr="000510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Pr="00884C5D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1-</w:t>
            </w:r>
            <w:r w:rsidR="00884C5D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:rsidR="00BB2E37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B2E37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884C5D" w:rsidRDefault="00884C5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884C5D" w:rsidRDefault="00884C5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884C5D" w:rsidRDefault="00884C5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884C5D" w:rsidRDefault="00884C5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B2E37" w:rsidTr="000510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Pr="00884C5D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2-</w:t>
            </w:r>
            <w:r w:rsidR="00884C5D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:rsidR="00BB2E37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B2E37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884C5D" w:rsidRDefault="00884C5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884C5D" w:rsidRDefault="00884C5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884C5D" w:rsidRDefault="00884C5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884C5D" w:rsidRDefault="00884C5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B2E37" w:rsidTr="000510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Pr="00884C5D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b/>
                <w:spacing w:val="-2"/>
                <w:sz w:val="24"/>
                <w:szCs w:val="24"/>
              </w:rPr>
              <w:t>3-</w:t>
            </w:r>
            <w:r w:rsidR="00884C5D">
              <w:rPr>
                <w:b/>
                <w:spacing w:val="-2"/>
                <w:sz w:val="24"/>
                <w:szCs w:val="24"/>
              </w:rPr>
              <w:t xml:space="preserve"> </w:t>
            </w:r>
          </w:p>
          <w:p w:rsidR="00BB2E37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B2E37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884C5D" w:rsidRDefault="00884C5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884C5D" w:rsidRDefault="00884C5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884C5D" w:rsidRDefault="00884C5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884C5D" w:rsidRDefault="00884C5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  <w:tr w:rsidR="00BB2E37" w:rsidTr="00051031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…</w:t>
            </w:r>
          </w:p>
          <w:p w:rsidR="00BB2E37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BB2E37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884C5D" w:rsidRDefault="00884C5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884C5D" w:rsidRDefault="00884C5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E37" w:rsidRDefault="00BB2E37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884C5D" w:rsidRDefault="00884C5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  <w:p w:rsidR="00884C5D" w:rsidRDefault="00884C5D">
            <w:pPr>
              <w:ind w:right="10"/>
              <w:jc w:val="both"/>
              <w:rPr>
                <w:spacing w:val="-2"/>
                <w:sz w:val="24"/>
                <w:szCs w:val="24"/>
              </w:rPr>
            </w:pPr>
          </w:p>
        </w:tc>
      </w:tr>
    </w:tbl>
    <w:p w:rsidR="00BB2E37" w:rsidRDefault="00BB2E37" w:rsidP="00884C5D">
      <w:pPr>
        <w:shd w:val="clear" w:color="auto" w:fill="FFFFFF"/>
        <w:ind w:left="851" w:right="10"/>
        <w:jc w:val="both"/>
      </w:pPr>
    </w:p>
    <w:p w:rsidR="00884C5D" w:rsidRDefault="00884C5D" w:rsidP="00884C5D">
      <w:pPr>
        <w:shd w:val="clear" w:color="auto" w:fill="FFFFFF"/>
        <w:ind w:left="851" w:right="10"/>
        <w:jc w:val="both"/>
      </w:pPr>
    </w:p>
    <w:sectPr w:rsidR="00884C5D" w:rsidSect="00884C5D">
      <w:headerReference w:type="default" r:id="rId6"/>
      <w:pgSz w:w="16834" w:h="11909" w:orient="landscape"/>
      <w:pgMar w:top="1418" w:right="357" w:bottom="1418" w:left="539" w:header="709" w:footer="709" w:gutter="0"/>
      <w:pgNumType w:start="13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3779" w:rsidRDefault="000F3779" w:rsidP="00F02174">
      <w:r>
        <w:separator/>
      </w:r>
    </w:p>
  </w:endnote>
  <w:endnote w:type="continuationSeparator" w:id="0">
    <w:p w:rsidR="000F3779" w:rsidRDefault="000F3779" w:rsidP="00F0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3779" w:rsidRDefault="000F3779" w:rsidP="00F02174">
      <w:r>
        <w:separator/>
      </w:r>
    </w:p>
  </w:footnote>
  <w:footnote w:type="continuationSeparator" w:id="0">
    <w:p w:rsidR="000F3779" w:rsidRDefault="000F3779" w:rsidP="00F02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2174" w:rsidRPr="00F02174" w:rsidRDefault="00F02174" w:rsidP="00F02174">
    <w:pPr>
      <w:pStyle w:val="stBilgi"/>
      <w:jc w:val="right"/>
      <w:rPr>
        <w:b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E37"/>
    <w:rsid w:val="00051031"/>
    <w:rsid w:val="000F3779"/>
    <w:rsid w:val="001F581A"/>
    <w:rsid w:val="002F75B1"/>
    <w:rsid w:val="00342CE1"/>
    <w:rsid w:val="00884C5D"/>
    <w:rsid w:val="008F18CD"/>
    <w:rsid w:val="00BB2E37"/>
    <w:rsid w:val="00D4700F"/>
    <w:rsid w:val="00F0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F4751"/>
  <w15:docId w15:val="{D79779C4-B663-4A5B-A2C7-D047F2A10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2E37"/>
    <w:pPr>
      <w:widowControl w:val="0"/>
      <w:overflowPunct w:val="0"/>
      <w:autoSpaceDE w:val="0"/>
      <w:autoSpaceDN w:val="0"/>
      <w:adjustRightInd w:val="0"/>
    </w:pPr>
  </w:style>
  <w:style w:type="paragraph" w:styleId="Balk3">
    <w:name w:val="heading 3"/>
    <w:basedOn w:val="Normal"/>
    <w:next w:val="Normal"/>
    <w:qFormat/>
    <w:rsid w:val="00BB2E3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HTMLncedenBiimlendirilmi">
    <w:name w:val="HTML Preformatted"/>
    <w:basedOn w:val="Normal"/>
    <w:rsid w:val="00BB2E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paragraph" w:styleId="GvdeMetni">
    <w:name w:val="Body Text"/>
    <w:basedOn w:val="Normal"/>
    <w:rsid w:val="00BB2E37"/>
    <w:pPr>
      <w:spacing w:after="120"/>
    </w:pPr>
  </w:style>
  <w:style w:type="paragraph" w:styleId="GvdeMetniGirintisi">
    <w:name w:val="Body Text Indent"/>
    <w:basedOn w:val="Normal"/>
    <w:rsid w:val="00BB2E37"/>
    <w:pPr>
      <w:widowControl/>
      <w:tabs>
        <w:tab w:val="center" w:pos="1740"/>
        <w:tab w:val="center" w:pos="5896"/>
      </w:tabs>
      <w:overflowPunct/>
      <w:autoSpaceDE/>
      <w:autoSpaceDN/>
      <w:adjustRightInd/>
      <w:spacing w:after="60"/>
      <w:ind w:firstLine="340"/>
      <w:jc w:val="both"/>
    </w:pPr>
    <w:rPr>
      <w:sz w:val="24"/>
      <w:szCs w:val="18"/>
    </w:rPr>
  </w:style>
  <w:style w:type="paragraph" w:styleId="GvdeMetniGirintisi2">
    <w:name w:val="Body Text Indent 2"/>
    <w:basedOn w:val="Normal"/>
    <w:rsid w:val="00BB2E37"/>
    <w:pPr>
      <w:spacing w:after="120" w:line="480" w:lineRule="auto"/>
      <w:ind w:left="283"/>
    </w:pPr>
  </w:style>
  <w:style w:type="paragraph" w:styleId="GvdeMetniGirintisi3">
    <w:name w:val="Body Text Indent 3"/>
    <w:basedOn w:val="Normal"/>
    <w:rsid w:val="00BB2E37"/>
    <w:pPr>
      <w:spacing w:after="120"/>
      <w:ind w:left="283"/>
    </w:pPr>
    <w:rPr>
      <w:sz w:val="16"/>
      <w:szCs w:val="16"/>
    </w:rPr>
  </w:style>
  <w:style w:type="paragraph" w:customStyle="1" w:styleId="nor">
    <w:name w:val="nor"/>
    <w:basedOn w:val="Normal"/>
    <w:rsid w:val="00BB2E3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addebasl">
    <w:name w:val="maddebasl"/>
    <w:basedOn w:val="Normal"/>
    <w:rsid w:val="00BB2E37"/>
    <w:pPr>
      <w:widowControl/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0217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02174"/>
  </w:style>
  <w:style w:type="paragraph" w:styleId="AltBilgi">
    <w:name w:val="footer"/>
    <w:basedOn w:val="Normal"/>
    <w:link w:val="AltBilgiChar"/>
    <w:uiPriority w:val="99"/>
    <w:unhideWhenUsed/>
    <w:rsid w:val="00F0217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02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17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Ek- 1</vt:lpstr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Ek- 1</dc:title>
  <cp:lastModifiedBy>Kamil MAVİŞ</cp:lastModifiedBy>
  <cp:revision>3</cp:revision>
  <dcterms:created xsi:type="dcterms:W3CDTF">2015-05-12T08:14:00Z</dcterms:created>
  <dcterms:modified xsi:type="dcterms:W3CDTF">2022-01-18T12:15:00Z</dcterms:modified>
</cp:coreProperties>
</file>